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8A7E" w14:textId="77777777" w:rsidR="006D2D23" w:rsidRDefault="00A24EF5" w:rsidP="00222904">
      <w:pPr>
        <w:spacing w:after="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2E83B7" wp14:editId="2E7FDB99">
                <wp:simplePos x="0" y="0"/>
                <wp:positionH relativeFrom="page">
                  <wp:posOffset>4810760</wp:posOffset>
                </wp:positionH>
                <wp:positionV relativeFrom="page">
                  <wp:posOffset>1004570</wp:posOffset>
                </wp:positionV>
                <wp:extent cx="2023110" cy="80010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476F" w14:textId="77777777" w:rsidR="00222904" w:rsidRDefault="00222904" w:rsidP="00222904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F69B1" w14:textId="77777777" w:rsidR="00222904" w:rsidRDefault="00222904" w:rsidP="00222904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83B7" id="Group 2" o:spid="_x0000_s1026" style="position:absolute;margin-left:378.8pt;margin-top:79.1pt;width:159.3pt;height:63pt;z-index:251658240;mso-position-horizontal-relative:page;mso-position-vertical-relative:page" coordsize="272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lOUcAQAANEOAAAOAAAAZHJzL2Uyb0RvYy54bWzsV21v2zYQ/j5g/4HQ&#10;d8WUIluWEKdI/BIU6LYg3X4ALVEWUYnUSPolLfbfd0dJths7bZZgAwbUQBRSJI93z93zkLp6t6sr&#10;suHaCCUnXnBBPcJlpnIhVxPvj98X/tgjxjKZs0pJPvEeufHeXf/809W2SXmoSlXlXBMwIk26bSZe&#10;aW2TDgYmK3nNzIVquITBQumaWejq1SDXbAvW62oQUjoabJXOG60ybgy8nbWD3rWzXxQ8s78VheGW&#10;VBMPfLPuqd1zic/B9RVLV5o1pcg6N9grvKiZkLDp3tSMWUbWWpyYqkWmlVGFvchUPVBFITLuYoBo&#10;Avokmjut1o2LZZVuV80eJoD2CU6vNpv9urnXROSQO49IVkOK3K4kRGi2zSqFGXe6+djc6zY+aH5Q&#10;2ScDw4On49hftZPJcvuLysEcW1vloNkVukYTEDTZuQw87jPAd5Zk8DKk4WUQQKIyGBtTgKRLUVZC&#10;Hk+WZeW8XxiHUGm4Kggit2bA0nZH52Xn1fVVI7IU/josoXWC5fdrDlbZteZeZ6R+kY2a6U/rxoe0&#10;N8yKpaiEfXQlDOCgU3JzLzIEGTuHtIR9WmAUNyWXmJh+Dq4gjeYF1w+8Arsb/sCN+Ay4Uwc6THTZ&#10;IlJNSyZX/EZrtS05yw2mHJN4bKvrfuXLshLNQlQV5g7bXdRAoidFeAa4tsBnKlvXXNqWsdo5qqQp&#10;RWM8olNeLzkUoH6fB85nKIYPxuJ2WBaORV/C8Q2lSXjrT4d06kc0nvs3SRT7MZ3HEY3GwTSY/oWr&#10;gyhdGw4xs2rWiM5XeHvi7VnKdOLSktGRmmyYkw5EyjnU/3cuwiuEBH01OnsAuYF50Laa26zEZgHI&#10;de9h8n7AoX5AFnNggGLfZU1AR1ARUOajjhg9c4A1HW0C+oQALG20sXdc1VAqBiRQg58OabaBKNrI&#10;+inOfVWJvE+50avltNItDgv3c2UDwRxPqyTZQkWFMbjxbRvU/c7ZALmTuQMQC3TetS0TVdsGACvZ&#10;lSii1TUBPJQqOEBMX5zQe1nC8fg4J70fS9ZwCATNHsh42ZMRMwpsqjiJMJBuVi+S5lgh3fp2BKe9&#10;KMuQyVNtDIJk+IzE/eMMS4XpdVAjoizdv+gwdqV+wsKEJvPxfBz5UTiaAwtnM/9mMY380SKIh7PL&#10;2XQ6C3oWliLPucRt3k7CbxfUc0U5QDE4uNETF40dhCUJwojehom/GI1jP1pEQz+J6dinQXKbjGiU&#10;RLPF1yF9EJK/PaS3s6UWFq5OlajdSQmkwkpk6XPU2WOB/h+wgHz3egsHZVufbUHb3XLX1fZS5Y8g&#10;TlqBeEBtwn0PGqXSnz2yhbvTxDN/rhkeiNV7CcQbUji64bJ13NHHneVxh8kMTE0865G2ObXtBW3d&#10;aLEqYaf2WJDqBq4ShXCCha62XkEo2AHu/0ciEJ2KwPDfEIEgGcfndCCO4Kp29qbzQwYWi9Nz5YcM&#10;HJ+gr5KB7gPhf6YG7uIP301O7LpvPPwwO+479Th8iV7/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knGMOIAAAAMAQAADwAAAGRycy9kb3ducmV2LnhtbEyPy2rDMBBF94X+g5hA&#10;d41st37gWA4htF2FQpNC6U6xJraJNTKWYjt/X2XV7Ga4hztnivWsOzbiYFtDAsJlAAypMqqlWsD3&#10;4f05A2adJCU7QyjgihbW5eNDIXNlJvrCce9q5kvI5lJA41yfc26rBrW0S9Mj+exkBi2dX4eaq0FO&#10;vlx3PAqChGvZkr/QyB63DVbn/UUL+JjktHkJ38bd+bS9/h7iz59diEI8LebNCpjD2f3DcNP36lB6&#10;p6O5kLKsE5DGaeJRH8RZBOxGBGnip6OAKHuNgJcFv3+i/AMAAP//AwBQSwMECgAAAAAAAAAhAJYe&#10;gNp9HQAAfR0AABQAAABkcnMvbWVkaWEvaW1hZ2UxLnBuZ4lQTkcNChoKAAAADUlIRFIAAAA3AAAA&#10;NAgGAAAALk+g6AAACkFpQ0NQSUNDIFByb2ZpbGUAAEgNnZZ3VFPZFofPvTe90BIiICX0GnoJINI7&#10;SBUEUYlJgFAChoQmdkQFRhQRKVZkVMABR4ciY0UUC4OCYtcJ8hBQxsFRREXl3YxrCe+tNfPemv3H&#10;Wd/Z57fX2Wfvfde6AFD8ggTCdFgBgDShWBTu68FcEhPLxPcCGBABDlgBwOFmZgRH+EQC1Py9PZmZ&#10;qEjGs/buLoBku9ssv1Amc9b/f5EiN0MkBgAKRdU2PH4mF+UClFOzxRky/wTK9JUpMoYxMhahCaKs&#10;IuPEr2z2p+Yru8mYlybkoRpZzhm8NJ6Mu1DemiXho4wEoVyYJeBno3wHZb1USZoA5fco09P4nEwA&#10;MBSZX8znJqFsiTJFFBnuifICAAiUxDm8cg6L+TlongB4pmfkigSJSWKmEdeYaeXoyGb68bNT+WIx&#10;K5TDTeGIeEzP9LQMjjAXgK9vlkUBJVltmWiR7a0c7e1Z1uZo+b/Z3x5+U/09yHr7VfEm7M+eQYye&#10;Wd9s7KwvvRYA9iRamx2zvpVVALRtBkDl4axP7yAA8gUAtN6c8x6GbF6SxOIMJwuL7OxscwGfay4r&#10;6Df7n4Jvyr+GOfeZy+77VjumFz+BI0kVM2VF5aanpktEzMwMDpfPZP33EP/jwDlpzcnDLJyfwBfx&#10;hehVUeiUCYSJaLuFPIFYkC5kCoR/1eF/GDYnBxl+nWsUaHVfAH2FOVC4SQfIbz0AQyMDJG4/egJ9&#10;61sQMQrIvrxorZGvc48yev7n+h8LXIpu4UxBIlPm9gyPZHIloiwZo9+EbMECEpAHdKAKNIEuMAIs&#10;YA0cgDNwA94gAISASBADlgMuSAJpQASyQT7YAApBMdgBdoNqcADUgXrQBE6CNnAGXARXwA1wCwyA&#10;R0AKhsFLMAHegWkIgvAQFaJBqpAWpA+ZQtYQG1oIeUNBUDgUA8VDiZAQkkD50CaoGCqDqqFDUD30&#10;I3Qaughdg/qgB9AgNAb9AX2EEZgC02EN2AC2gNmwOxwIR8LL4ER4FZwHF8Db4Uq4Fj4Ot8IX4Rvw&#10;ACyFX8KTCEDICAPRRlgIG/FEQpBYJAERIWuRIqQCqUWakA6kG7mNSJFx5AMGh6FhmBgWxhnjh1mM&#10;4WJWYdZiSjDVmGOYVkwX5jZmEDOB+YKlYtWxplgnrD92CTYRm40txFZgj2BbsJexA9hh7DscDsfA&#10;GeIccH64GFwybjWuBLcP14y7gOvDDeEm8Xi8Kt4U74IPwXPwYnwhvgp/HH8e348fxr8nkAlaBGuC&#10;DyGWICRsJFQQGgjnCP2EEcI0UYGoT3QihhB5xFxiKbGO2EG8SRwmTpMUSYYkF1IkKZm0gVRJaiJd&#10;Jj0mvSGTyTpkR3IYWUBeT64knyBfJQ+SP1CUKCYUT0ocRULZTjlKuUB5QHlDpVINqG7UWKqYup1a&#10;T71EfUp9L0eTM5fzl+PJrZOrkWuV65d7JU+U15d3l18unydfIX9K/qb8uAJRwUDBU4GjsFahRuG0&#10;wj2FSUWaopViiGKaYolig+I1xVElvJKBkrcST6lA6bDSJaUhGkLTpXnSuLRNtDraZdowHUc3pPvT&#10;k+nF9B/ovfQJZSVlW+Uo5RzlGuWzylIGwjBg+DNSGaWMk4y7jI/zNOa5z+PP2zavaV7/vCmV+Spu&#10;KnyVIpVmlQGVj6pMVW/VFNWdqm2qT9QwaiZqYWrZavvVLquNz6fPd57PnV80/+T8h+qwuol6uPpq&#10;9cPqPeqTGpoavhoZGlUalzTGNRmabprJmuWa5zTHtGhaC7UEWuVa57VeMJWZ7sxUZiWzizmhra7t&#10;py3RPqTdqz2tY6izWGejTrPOE12SLls3Qbdct1N3Qk9LL1gvX69R76E+UZ+tn6S/R79bf8rA0CDa&#10;YItBm8GooYqhv2GeYaPhYyOqkavRKqNaozvGOGO2cYrxPuNbJrCJnUmSSY3JTVPY1N5UYLrPtM8M&#10;a+ZoJjSrNbvHorDcWVmsRtagOcM8yHyjeZv5Kws9i1iLnRbdFl8s7SxTLessH1kpWQVYbbTqsPrD&#10;2sSaa11jfceGauNjs86m3ea1rakt33a/7X07ml2w3Ra7TrvP9g72Ivsm+zEHPYd4h70O99h0dii7&#10;hH3VEevo4bjO8YzjByd7J7HTSaffnVnOKc4NzqMLDBfwF9QtGHLRceG4HHKRLmQujF94cKHUVduV&#10;41rr+sxN143ndsRtxN3YPdn9uPsrD0sPkUeLx5Snk+cazwteiJevV5FXr7eS92Lvau+nPjo+iT6N&#10;PhO+dr6rfS/4Yf0C/Xb63fPX8Of61/tPBDgErAnoCqQERgRWBz4LMgkSBXUEw8EBwbuCHy/SXyRc&#10;1BYCQvxDdoU8CTUMXRX6cxguLDSsJux5uFV4fnh3BC1iRURDxLtIj8jSyEeLjRZLFndGyUfFRdVH&#10;TUV7RZdFS5dYLFmz5EaMWowgpj0WHxsVeyR2cqn30t1Lh+Ps4grj7i4zXJaz7NpyteWpy8+ukF/B&#10;WXEqHhsfHd8Q/4kTwqnlTK70X7l35QTXk7uH+5LnxivnjfFd+GX8kQSXhLKE0USXxF2JY0muSRVJ&#10;4wJPQbXgdbJf8oHkqZSQlKMpM6nRqc1phLT4tNNCJWGKsCtdMz0nvS/DNKMwQ7rKadXuVROiQNGR&#10;TChzWWa7mI7+TPVIjCSbJYNZC7Nqst5nR2WfylHMEeb05JrkbssdyfPJ+341ZjV3dWe+dv6G/ME1&#10;7msOrYXWrlzbuU53XcG64fW+649tIG1I2fDLRsuNZRvfbore1FGgUbC+YGiz7+bGQrlCUeG9Lc5b&#10;DmzFbBVs7d1ms61q25ciXtH1YsviiuJPJdyS699ZfVf53cz2hO29pfal+3fgdgh33N3puvNYmWJZ&#10;XtnQruBdreXM8qLyt7tX7L5WYVtxYA9pj2SPtDKosr1Kr2pH1afqpOqBGo+a5r3qe7ftndrH29e/&#10;321/0wGNA8UHPh4UHLx/yPdQa61BbcVh3OGsw8/rouq6v2d/X39E7Ujxkc9HhUelx8KPddU71Nc3&#10;qDeUNsKNksax43HHb/3g9UN7E6vpUDOjufgEOCE58eLH+B/vngw82XmKfarpJ/2f9rbQWopaodbc&#10;1om2pDZpe0x73+mA050dzh0tP5v/fPSM9pmas8pnS8+RzhWcmzmfd37yQsaF8YuJF4c6V3Q+urTk&#10;0p2usK7ey4GXr17xuXKp2737/FWXq2euOV07fZ19ve2G/Y3WHruell/sfmnpte9tvelws/2W462O&#10;vgV95/pd+y/e9rp95Y7/nRsDiwb67i6+e/9e3D3pfd790QepD14/zHo4/Wj9Y+zjoicKTyqeqj+t&#10;/dX412apvfTsoNdgz7OIZ4+GuEMv/5X5r0/DBc+pzytGtEbqR61Hz4z5jN16sfTF8MuMl9Pjhb8p&#10;/rb3ldGrn353+71nYsnE8GvR65k/St6ovjn61vZt52To5NN3ae+mp4req74/9oH9oftj9MeR6exP&#10;+E+Vn40/d3wJ/PJ4Jm1m5t/3hPP7MjpZfgAAEvdJREFUaAXNml+MJMddx+tPd8/M7uzd7V1y9omz&#10;o9iO88cJCjJyEImJH+DBJkghygMChCUMQkh5icRTHiFPQUIIyBMSCkJIEIFiC8UScQw2SeQEbGE5&#10;jqMDGzvGzsm++O72dndmerqris+3enp3dnf2cHBA1F1f9VRXV/2+9fv/67MpJUNzXFY3/0stHLOu&#10;P2b8RzJc/JCrvMkDeGyx7OP98kv7fHQxdk//7H/SZ478dy/aFZxbBrB8r7WO//3SF6x56c+Z8pIx&#10;l9pu3ihaM3XJqF/Vznw4meoOa+58YEHs+WWij7vXSsvPln8fGF860QO798T0vR7q/vC1P/7q14x5&#10;9RlrTmsode+19KXeWvzWo75tcdM+AjGPmCubgNy802xuXl4Qd7onUv3h+36sH+9X7Pu98cPglonX&#10;5P53r5P97+WeZ9uAaI2pLjuzMzam4L1ZBqR5xsQV4IaMNxZC1kxlJ2lnfjnt7KwnMx6bsdmO+T2z&#10;oX4ZjO4Xz3LfP+um7/+rccg4vokwgVoGtvzbmddec7uTiTVnx3a9mXfzfLCm5Z0BgOb5cIzxeY2j&#10;OwUR2PCnTVVl0/zJf43ptluTO386pd3EsylasxbHY91v9EBknDLxi173AtyPcdu1VeB6rhwE0oGU&#10;dWN81/3grx71l//oT+34V+91a798n5+FYGGGNwn9ioByye2Bao4B50VUa4JNMQH02p98Mc2+fzGd&#10;+fQDYfBzd6c4iCFNrkbnhnFtzTF3XSBElwCKzh7UMrC9+8PgOjHqXuw4IYK7S7/95MIFf+X3Pu9e&#10;//JXfZjt+rVf+piftLVbM86ZGXMLQOkS99IeqNUmP0BkyXm0bazTLDZNjJOnnouzX//dsHnv3XH8&#10;mftjeue5MJ9vB2tdSMkCcq0HttyLth6oMGSAy+CWgeleVwZEnzk2/Ycniu996rNF++Lz3ibvXW2L&#10;el77YWy9DbFgNn8S1HI53hc4y59QLO/DcosGKhOgOcZoG15KAJiXDIRw9cFHw+zZ74ZTv/87obn7&#10;va29tt0OTtYAsNA16ldQLyC6epqvy7kelPqFGHbc23rk8XL6HxcK9KAoTQvBVWFjKEwKBVT6MmEb&#10;oxfAAp50YhkED+ArW8IK4SqSiRbRZCq/YwBkG20Ztp9/oR09/mQ7/On3+LaovZ17ntd2KGO0D7AH&#10;p0FxT3TntmrT/gTEtQXnpn5mbNkWvrS1LU2VijYljHxTGu8B50tUrGR2YTxci4CzxgcBFOeON1wQ&#10;i8X0HBF6hPXAQaYWaQ0AbnxrG5NcMwuN99FCC8YK80PL7nk0EhYs7EHu9VyEiKPtALjJZOKdmxdz&#10;2xQxtAAKJeRwFRXblBBTJR9L61IlDcI4ACyv6wVQ4FhQ3u5II/JrTIxwLorq4GPmJIBsywnNQZ4P&#10;KTrsbtPYCpPaOEbnNa9NQViigwoQNnqa1e+164Gzuy/9i3eV8fX6DQCMhQiH1opVK066QmYHAKoE&#10;MDIGn+BeArDEMxMGV9krc3lvz70bRBE7mulqOYQWpWtYq8ESzWFnwas16zkfg3McU3v5+8Y3s7T7&#10;tluT353GOF7zUtj1dbmKEwdEUptI7JZbj9ya7Ytu+sXPuvraG75p2mLShoJN4ADKADAmDth8CFtG&#10;AFiDuDUAjS0XaMZwbyNfxp5kmxMrr+hOwrUNDkZHjzdL42TsGE+yjvqMOLwRhzdMzg5iLAducrUK&#10;X/pc6SbXirlr/dbWNT+dTt32toQDCpb0TaAOg9OYmtt54i+d+/evO9uUrmkQTVsXMTriECtgFSc2&#10;FDiUA9NlR3AUgsw6gMboyUYHxgIqneD0V18cN++egLQTmPkN3tPBrHNY6/xeY/2RsWGI+A6wMVUs&#10;BlV44Zule+qvixBC4ebbbjarnbW7wiFwan1/JELp0F97zk6/+nnXIhJFMfUB62dDUQIIkQvEEogj&#10;nGPykMh7CDEjNHwYvUwYgmzTAC5WzJGuyd+tEn8eoWNYSsQW9Y3EM6lmzZrxhZVOVsqI0KGXNjn8&#10;XONS65/4i2L47o+2u4OTRVvP28lk6sbjLWae5Npvqza1248+ZO3W6/jNyqG/3rbBuzIWLhsKW7LX&#10;gKMaIJ4DzglAcA//wLK6H0DKkHEdAN5B4GRZV7ZGLoAnDeI444CYbzFOWEY5B73CZt4p6bTR+tja&#10;wrf1Dy6G8pm/b+xd9zsI9Ja2ve3cBoqwvMsyOD3gumzNM38LsIlztnQWX+3gHwMF0SLcwBVwsac4&#10;g9jAMaLfZAlSpHtwUxdHrV4A5Q6W92Fo0RJGBG6wXg35JXaVtWW0WFXuL5JOEMyxdnC4+YhUMNoS&#10;/jTu6YeL0Z0f93U5sBLN4XCH1/asZt7g6Kbf+pbZ/d4FW41H1obKNSEhlpHTcXgjbJaRaAISMeQ4&#10;K8bgmnQucw5dgYsyLpl7tgN3rJ9DLEV8wjOTVyDi0AMsEACUGI5nxin0bLGZyiG4ENmqKNpLL3j7&#10;yndce9tdfmBm8O6gSArdEXBXXn7Q2gGnEKCXkMG66GyLoKBR0jl25WQ7q4kRIfaPiKi4lIaAhoMC&#10;ZmU9RxAj8ZQ74NGKBqW8B0CJLUQTbsM0zYVn2HhF1QJm3dxFXExCZE0W8drg8eyFb3h720/BOUzK&#10;7q4djy/z6um9vQ6Ds/a5f7YEQbbGPlUpEhgQlItzBs7J27A4olQSY1VsDmccAJUQSN+4AAZ5WExA&#10;ZqAwIBPN08MtSqMsqiuiFYdlupT8taBWOg8CO+cIKgCii6ZAgDyunwjJ+PLlZ4XKuXLINDnMfDB7&#10;uxwEd/EpY66+hLFfRySDnRMflNiSTiQBCliOtwAUJx11Se+44gDAHbhOJAGGn+sAlwA9vllEDT2D&#10;MF7JxoXlFYaZBsHBmWefKgtNoGAKZDgH5rbAsmy94uzOFbL/H2O6MVeuGLL5/a0Ogrv0hkW1Acbh&#10;SUDoJZYwkiOxcM561IHImA04L4QHkcOwJHyfjA1iyC4SxYXlhIMKwa7bklIZ4deumWNMr+Ei/pTD&#10;Q6zR4wI5VfaHBBG9Qh374RQweu0UW2Mt7sCeOrUpkBmotjwIzrzGkIobHLwixIWcAEx/Mc8O00a8&#10;oNxNiq+swVquHEuKQ1oPTmZLKv+nEEryAjeONtbHu4iYbJzmOiTukQjFrHCJA2UMQFnmAEROxL7S&#10;EW1lsTEEmkcXXoz04LrNd4dRXirNwSX3qj994x6rxWI6Gm778eVeT+WUlYsnmaM8EWmSHBxtTNdc&#10;GKFknMV5DyBMz8vvb4GL67Kv/t9uLbL3vTkE0DBYBiofpPAQb7/FJiz/X9tbBoeE7GPbO8f9oTd7&#10;9xZe7bbYPbrTEmU8vEkTTh2d9WZHJJb/Z428LoeuMtirWw9OvTflu3HWWEjcpgyKdHbvNSkDGal+&#10;YwOOP+iOlfJtGIM8MRsUFpLiHLhYREG1FlN8qMiEDaSCupb2zrZrj5K9Gzsk0KgqM5vNzASbo8ZD&#10;Ycl4enDdCzfcQGB9M/eTLl6XUaGxof4S2kV5ZBSV5EeBLIaAcS7VPnCtqlhm82WxfLlq2bJdNiw8&#10;k108cC2eac6ctVTlxPRRWsiBtJw4a1tcBWEKhGAxchyqcC0aaktpfI78hCzpmNZby8XjG1K68c6U&#10;LnxbgRPeTDaMFBwEHHFQdREGBkwc4abSlBw6KVUhighztqTUQl0ln86ef1ukLysoyNao1TpTiJ/A&#10;whkgSXkENs05TR0S4C3ZF5GMwxfmA83xaCzP3RHrtVMxTYm7IW5hLTNDtNshcGjcB+5Lr3/jCzkO&#10;gBf0uHJqHMCLyAzFmy564F3SFAhRYci42gxunMaNd1Ee4kSySMksE5VqJU5Emx1pOIzkBoEcdQJ3&#10;BFBmYcJ7ugco+Z3CCsDmVE5OXlKiMMMUId52VxAswiMyXOXKB9thcMnccqcxZ99pBldfJLMfU77h&#10;TyTlIJdiE0QRgql9QHOt+NJUnO6gmG7d/luFedcDWk/CpwYRCnypjOCE88ihf5iIENhAMX1aFOUU&#10;dw0wuG8SNXryO0BR0iTng5OJyibCCPOISNvWbr4jNufvMHEWYqyIyvBzm5s60P12GBzB2S1p7YMf&#10;i1tf+WPV70GGAFI9US0RnZcIiWOITaCG4ur2sWcLs1OX84BYEYYCpoumsn6o4INp6hR8f9f9O3QJ&#10;0XaJkoiZNv/2ytS4Ai5axJsiooBSxyZ4aIhL4B57k6OgxaH4wL1he3gmpHqHwxfv9oDtATwKjo3T&#10;R+5Pwye+lMJsO5aqJUeJJUx09OiCOMZGMzJ1v/PQPxbhoa+AqpM8VlZloDMwKvtlrh2XiVvFT4oC&#10;FEMhhhXcq0hgJKJpwgOASSRdzZcCVcUaEszWnnh7mH/w422dptG3Loz8MK1TAiPd2T827pbBCXF3&#10;nbs9jT7ya3Hr4T8IVFYjCQ9iiG6xCZZe5T16dAmuMEwASMycvYQSaFm3nK6IYMDJLOcM+8DGix97&#10;4JiX6yc4AenYBFs8BTifeTqA6AMhvedrQphXH/qVsLNxNvjtq4GiWAyDAecgg7qgf7H4Mrh+c3IV&#10;viDd/Ztp+O1/ovxbhwKuxQKdCzlTlqlGjxSdUwaWHdWaGCvqEhT9lcLIFOVCD8ZGgS+loxUNrpLL&#10;Ye4xsehVNlCcRI2MTJkug9KJZQw1x9ak+bTx53+yrT/0yWY2m/JdyMcqqDA7gkIqgh24vZ0OgxN6&#10;GsuP3haHv/iZOF8bxCmVBrJWCHCkO9SfQqu0AImRYin2lWgh9JSkGafWkf2VQge4LIMit8CsfLBa&#10;v2uMSMwB5xA5xA/9Yy4GJb8PwFj76GpKsjM0bR6L0dz/wqfbncGpJkzeCDjbthwOsCWjOD6pxP3g&#10;BljqjIe1O69OL8DF9vZ26X1d8fmobHfrQSiagX/lajl/4eKI3Fy+bMRLJOtReQSF024M3iGqyGqu&#10;ZOX4SHscPkReB65yfggSp4mJGt5tSA04RDvTPQoxK265sbY3n6nR/JmrhnM+Cs0mkyuQ1eJ+ivna&#10;2ub89Onz842NDa210PWsx0c2XXDOJMpkaZevm2ploY2p1Ny0ae07zqLcLfkEHhgN455cxeP+4gAZ&#10;5eTRSSpZUIytVdaBwHVfxoXnQGOerK/kmVxUhkNGIy8IWFcXKaBj7dyE+YwK3Lypp/O2nbcUCVo3&#10;GrbeD8NopOJbbqK9pz8PrDrRxaQNZcjYh9pTpYylW2/t5BJSSRTHcgrEAAg42+IvMjDwlgAFHIpg&#10;EaUoowM6ai55N/1CCPsm0849ixDxKFDAYEjmpbck/fi1lsKQb+bVqAFUnUG5kk8++Ds3ihsba9iS&#10;Kiy49sOAI3Sjem/tJgvJ7UDZq09b8+AfmnbnNdwOFXVCbUwCyT8+MLZkz75CXZmoSpI+nCiahW+q&#10;Sa5qMiIomspqcByRkt4QAXGEYd42fu1McD//2409917EsYEOARu1VTVsqqpsh8OKjyCjnltHwB3W&#10;uWXd073OGu7uFtNpTWG29vXzTxft332ubL/7WAE/PEW+kty/QAAljoq9kFFF+bmEkHushtY50jCj&#10;SAdCsOiZFDAv+XK339P6+z7V1mffg2Xc4tOAbUejjaYo1ttTp060MQ7D+jr6YTbEfYmmLumcQGb5&#10;OAxOJm0ZoIjS74K6oHezK772TWHruXNPfbnc/fqfFfbidzylV+IzNHMBCIo7cN27mNViJTjCxEwE&#10;1MQ0byOnEtKNt4fRPb8R6vf/bJhTF5rNJhhLvs41tj1xYiNW1UZ7ZrgZzPq6gOgSKK3TA+x79t23&#10;lj2wvu+BLcBu+93dKZ+MatXX1bytLzn79MO++ebfFM3FC3wI2slALUVp8hV9NlY1BcXlToKpM15q&#10;saV6h5ss3VqK598fzE98wqT3/Qxx4smAH4sB2SxaH2JVChT6NYij0Wk4ti4wPZcOgxPnNHYsuB5g&#10;z8XF72tuZwdQduJ6kIiqszOC9/981tUvfs3ZF5+09tLLfOvdInCjcq0MrRfLPmmuiODLsSnffnsw&#10;N7/P1Ld+OJU3/XiYASLNppjoEhsdCAsGCYMRO1BkD/n/pIyXudQD6bml3/3YEXACsXwtg+sB019z&#10;/Kchu2MnAJ0CFM+kqBn3RFqMEX/dmatXqZJexCVfZBP+PwZNiZoZ8i3y5FmuG0wYn4ZQFavVZphN&#10;wOW8bJiGQ4EbpREfvgGFRZSI5a+nPfECtAymv+/764LTjkuADoBeHMBVemuvXRM4/ouUaqU0DJDN&#10;ab98nLIzgGuxnKp1N/lfwtAsPh0gfeJTW8dKgydtpBN8kuQUemJX9csAtebynCPgNGFBuG7z/XIv&#10;Ipef988Y49PXol25IoACpQ+C6lVGOdqyB2C46zflztPpvcA+/+e2ntj+Zf3uAWlMv9WW+/7+WHDd&#10;K/vg9Pswgf3vvj88h3HE8k21c5q1R9Qx98vPj5t/YM5ha6mXVrVlAKuea6yfow36+37ugU37wWPm&#10;9e8e987S6wcOZHk83y+HX9db7HrPjiy6YiDr1orxhS6uePIjGPovVaXy4HQGKnUAAAAASUVORK5C&#10;YIJQSwECLQAUAAYACAAAACEAsYJntgoBAAATAgAAEwAAAAAAAAAAAAAAAAAAAAAAW0NvbnRlbnRf&#10;VHlwZXNdLnhtbFBLAQItABQABgAIAAAAIQA4/SH/1gAAAJQBAAALAAAAAAAAAAAAAAAAADsBAABf&#10;cmVscy8ucmVsc1BLAQItABQABgAIAAAAIQDb2lOUcAQAANEOAAAOAAAAAAAAAAAAAAAAADoCAABk&#10;cnMvZTJvRG9jLnhtbFBLAQItABQABgAIAAAAIQCqJg6+vAAAACEBAAAZAAAAAAAAAAAAAAAAANYG&#10;AABkcnMvX3JlbHMvZTJvRG9jLnhtbC5yZWxzUEsBAi0AFAAGAAgAAAAhAGJJxjDiAAAADAEAAA8A&#10;AAAAAAAAAAAAAAAAyQcAAGRycy9kb3ducmV2LnhtbFBLAQItAAoAAAAAAAAAIQCWHoDafR0AAH0d&#10;AAAUAAAAAAAAAAAAAAAAANgIAABkcnMvbWVkaWEvaW1hZ2UxLnBuZ1BLBQYAAAAABgAGAHwBAACH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EwwAAANoAAAAPAAAAZHJzL2Rvd25yZXYueG1sRI9PawIx&#10;FMTvBb9DeIK3mlWxyNYoIv67WbVQj4/N625087Juoq7f3hQKHoeZ+Q0znja2FDeqvXGsoNdNQBBn&#10;ThvOFXwflu8jED4gaywdk4IHeZhOWm9jTLW7845u+5CLCGGfooIihCqV0mcFWfRdVxFH79fVFkOU&#10;dS51jfcIt6XsJ8mHtGg4LhRY0byg7Ly/WgULc94O3epy+hkdq2UTvtbHxAyU6rSb2SeIQE14hf/b&#10;G62gD39X4g2QkycAAAD//wMAUEsBAi0AFAAGAAgAAAAhANvh9svuAAAAhQEAABMAAAAAAAAAAAAA&#10;AAAAAAAAAFtDb250ZW50X1R5cGVzXS54bWxQSwECLQAUAAYACAAAACEAWvQsW78AAAAVAQAACwAA&#10;AAAAAAAAAAAAAAAfAQAAX3JlbHMvLnJlbHNQSwECLQAUAAYACAAAACEA4qKYBMMAAADaAAAADwAA&#10;AAAAAAAAAAAAAAAHAgAAZHJzL2Rvd25yZXYueG1sUEsFBgAAAAADAAMAtwAAAPcCAAAAAA==&#10;" filled="t" stroked="t" strokeweight="1pt">
                  <v:stroke joinstyle="round"/>
                  <v:imagedata r:id="rId5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FDwgAAANoAAAAPAAAAZHJzL2Rvd25yZXYueG1sRI/disIw&#10;FITvhX2HcBb2TtN1U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CpaSFD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14:paraId="7A18476F" w14:textId="77777777" w:rsidR="00222904" w:rsidRDefault="00222904" w:rsidP="00222904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k3wgAAANoAAAAPAAAAZHJzL2Rvd25yZXYueG1sRI/disIw&#10;FITvhX2HcBb2TtOVV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AmgLk3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14:paraId="1A4F69B1" w14:textId="77777777" w:rsidR="00222904" w:rsidRDefault="00222904" w:rsidP="00222904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3"/>
      </w:tblGrid>
      <w:tr w:rsidR="00222904" w:rsidRPr="00606848" w14:paraId="0BF20CA6" w14:textId="77777777" w:rsidTr="00222904">
        <w:trPr>
          <w:cantSplit/>
          <w:trHeight w:val="813"/>
        </w:trPr>
        <w:tc>
          <w:tcPr>
            <w:tcW w:w="5933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CDBA" w14:textId="77777777" w:rsidR="00222904" w:rsidRPr="00606848" w:rsidRDefault="00222904" w:rsidP="0022290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606848">
              <w:rPr>
                <w:rFonts w:cs="Arial"/>
                <w:lang w:val="pt-BR"/>
              </w:rPr>
              <w:t>COMISSÃO DE ÉTICA EM USO ANIMAL</w:t>
            </w:r>
            <w:r>
              <w:rPr>
                <w:rFonts w:cs="Arial"/>
                <w:lang w:val="pt-BR"/>
              </w:rPr>
              <w:tab/>
            </w:r>
          </w:p>
          <w:p w14:paraId="293E3D20" w14:textId="77777777" w:rsidR="00222904" w:rsidRPr="00606848" w:rsidRDefault="00222904" w:rsidP="00222904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Universidade Federal do Rio Grande</w:t>
            </w:r>
          </w:p>
          <w:p w14:paraId="53BBC552" w14:textId="77777777" w:rsidR="00222904" w:rsidRPr="00606848" w:rsidRDefault="00222904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Pró-Reitoria de Pesquisa e Pós-Graduação - PROPESP</w:t>
            </w:r>
          </w:p>
          <w:p w14:paraId="658DCCAE" w14:textId="77777777" w:rsidR="00222904" w:rsidRPr="00606848" w:rsidRDefault="00CC75C6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hyperlink r:id="rId6" w:history="1">
              <w:r w:rsidR="00222904" w:rsidRPr="00606848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="00222904" w:rsidRPr="00606848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14:paraId="5FDC032F" w14:textId="7F2B7D15" w:rsidR="00222904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426A8DDB" w14:textId="77777777" w:rsidR="00CC75C6" w:rsidRPr="00606848" w:rsidRDefault="00CC75C6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58195D9B" w14:textId="0A1A4A3F" w:rsidR="007C022F" w:rsidRDefault="007C022F" w:rsidP="007C022F">
      <w:pPr>
        <w:pStyle w:val="Subttulo"/>
        <w:spacing w:after="120"/>
        <w:rPr>
          <w:rFonts w:ascii="Arial" w:hAnsi="Arial" w:cs="Arial"/>
        </w:rPr>
      </w:pPr>
      <w:r w:rsidRPr="007F4081">
        <w:rPr>
          <w:rFonts w:ascii="Arial" w:hAnsi="Arial" w:cs="Arial"/>
          <w:szCs w:val="28"/>
        </w:rPr>
        <w:t xml:space="preserve">ANEXO II – </w:t>
      </w:r>
      <w:r w:rsidRPr="007F4081">
        <w:rPr>
          <w:rFonts w:ascii="Arial" w:hAnsi="Arial" w:cs="Arial"/>
        </w:rPr>
        <w:t>Declaração de Treinamento Prático</w:t>
      </w:r>
    </w:p>
    <w:p w14:paraId="5B58F7E9" w14:textId="77777777" w:rsidR="00CC75C6" w:rsidRDefault="00CC75C6" w:rsidP="00CC75C6">
      <w:pPr>
        <w:pStyle w:val="Subttulo"/>
        <w:spacing w:after="120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(INSTRUÇÃO NORMATIVA PROPESP/FURG Nº 3, DE 5 DE AGOSTO DE 2022)</w:t>
      </w:r>
    </w:p>
    <w:p w14:paraId="2D9EF8A7" w14:textId="77777777" w:rsidR="00CC75C6" w:rsidRPr="007F4081" w:rsidRDefault="00CC75C6" w:rsidP="007C022F">
      <w:pPr>
        <w:pStyle w:val="Subttulo"/>
        <w:spacing w:after="120"/>
        <w:rPr>
          <w:rFonts w:ascii="Arial" w:hAnsi="Arial" w:cs="Arial"/>
        </w:rPr>
      </w:pPr>
      <w:bookmarkStart w:id="0" w:name="_GoBack"/>
      <w:bookmarkEnd w:id="0"/>
    </w:p>
    <w:p w14:paraId="217581EE" w14:textId="77777777" w:rsidR="00222904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34065AC8" w14:textId="77777777" w:rsidR="00EB7D2F" w:rsidRPr="00797DC6" w:rsidRDefault="00797DC6" w:rsidP="007C022F">
      <w:pPr>
        <w:pStyle w:val="Default"/>
        <w:spacing w:line="312" w:lineRule="auto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Declaro que (nome do colaborador)</w:t>
      </w:r>
      <w:r w:rsidR="00EB7D2F" w:rsidRPr="00797DC6">
        <w:rPr>
          <w:rFonts w:ascii="Arial" w:hAnsi="Arial" w:cs="Arial"/>
          <w:sz w:val="28"/>
          <w:szCs w:val="28"/>
          <w:lang w:val="pt-BR"/>
        </w:rPr>
        <w:t>, colaborador do Projeto de Pesquisa intitulado</w:t>
      </w:r>
      <w:r>
        <w:rPr>
          <w:rFonts w:ascii="Arial" w:hAnsi="Arial" w:cs="Arial"/>
          <w:sz w:val="28"/>
          <w:szCs w:val="28"/>
          <w:lang w:val="pt-BR"/>
        </w:rPr>
        <w:t xml:space="preserve"> (título do projeto), </w:t>
      </w:r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possui treinamento para desempenhar as funções descritas na proposta utilizando </w:t>
      </w:r>
      <w:r>
        <w:rPr>
          <w:rFonts w:ascii="Arial" w:hAnsi="Arial" w:cs="Arial"/>
          <w:sz w:val="28"/>
          <w:szCs w:val="28"/>
          <w:lang w:val="pt-BR"/>
        </w:rPr>
        <w:t xml:space="preserve">(modelo animal) </w:t>
      </w:r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como modelo </w:t>
      </w:r>
      <w:r>
        <w:rPr>
          <w:rFonts w:ascii="Arial" w:hAnsi="Arial" w:cs="Arial"/>
          <w:sz w:val="28"/>
          <w:szCs w:val="28"/>
          <w:lang w:val="pt-BR"/>
        </w:rPr>
        <w:t>animal,</w:t>
      </w:r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 observando os princípios éticos e de </w:t>
      </w:r>
      <w:proofErr w:type="gramStart"/>
      <w:r w:rsidR="00EB7D2F" w:rsidRPr="00797DC6">
        <w:rPr>
          <w:rFonts w:ascii="Arial" w:hAnsi="Arial" w:cs="Arial"/>
          <w:sz w:val="28"/>
          <w:szCs w:val="28"/>
          <w:lang w:val="pt-BR"/>
        </w:rPr>
        <w:t>bem estar</w:t>
      </w:r>
      <w:proofErr w:type="gramEnd"/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 animal.</w:t>
      </w:r>
    </w:p>
    <w:p w14:paraId="72D583E5" w14:textId="77777777" w:rsidR="00797DC6" w:rsidRDefault="00797DC6" w:rsidP="00EB7D2F">
      <w:pPr>
        <w:pStyle w:val="Default"/>
        <w:spacing w:line="312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0431CED9" w14:textId="77777777" w:rsidR="00797DC6" w:rsidRDefault="00797DC6" w:rsidP="00797DC6">
      <w:pPr>
        <w:pStyle w:val="Default"/>
        <w:spacing w:line="312" w:lineRule="auto"/>
        <w:jc w:val="right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Rio Grande, </w:t>
      </w:r>
      <w:r w:rsidR="00EB7D2F" w:rsidRPr="00797DC6">
        <w:rPr>
          <w:rFonts w:ascii="Arial" w:hAnsi="Arial" w:cs="Arial"/>
          <w:sz w:val="28"/>
          <w:szCs w:val="28"/>
          <w:lang w:val="pt-BR"/>
        </w:rPr>
        <w:t>data</w:t>
      </w:r>
      <w:r>
        <w:rPr>
          <w:rFonts w:ascii="Arial" w:hAnsi="Arial" w:cs="Arial"/>
          <w:sz w:val="28"/>
          <w:szCs w:val="28"/>
          <w:lang w:val="pt-BR"/>
        </w:rPr>
        <w:t>.</w:t>
      </w:r>
    </w:p>
    <w:p w14:paraId="05D9089E" w14:textId="77777777" w:rsidR="00797DC6" w:rsidRDefault="00797DC6" w:rsidP="00797DC6">
      <w:pPr>
        <w:pStyle w:val="Default"/>
        <w:spacing w:line="312" w:lineRule="auto"/>
        <w:jc w:val="right"/>
        <w:rPr>
          <w:rFonts w:ascii="Arial" w:hAnsi="Arial" w:cs="Arial"/>
          <w:sz w:val="28"/>
          <w:szCs w:val="28"/>
          <w:lang w:val="pt-BR"/>
        </w:rPr>
      </w:pPr>
    </w:p>
    <w:p w14:paraId="722C4832" w14:textId="77777777" w:rsidR="00797DC6" w:rsidRDefault="00797DC6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27DAAC36" w14:textId="77777777" w:rsidR="00222904" w:rsidRPr="00797DC6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B0D6BD0" w14:textId="77777777" w:rsidR="00222904" w:rsidRPr="00797DC6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CEDB606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666CC524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75D3E26C" w14:textId="77777777" w:rsidR="00222904" w:rsidRDefault="00222904" w:rsidP="00AC152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CA23C19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(Assinatura</w:t>
      </w:r>
      <w:r w:rsidR="00797DC6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do responsável pelo projeto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)</w:t>
      </w:r>
    </w:p>
    <w:p w14:paraId="56E87674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2F152525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93ED096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9D4E3A8" w14:textId="77777777"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5"/>
          <w:lang w:eastAsia="pt-BR"/>
        </w:rPr>
      </w:pPr>
    </w:p>
    <w:sectPr w:rsidR="00222904" w:rsidRPr="00222904" w:rsidSect="006D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5"/>
    <w:rsid w:val="00222904"/>
    <w:rsid w:val="004918DE"/>
    <w:rsid w:val="00495907"/>
    <w:rsid w:val="00516CB9"/>
    <w:rsid w:val="00540217"/>
    <w:rsid w:val="00665666"/>
    <w:rsid w:val="006D2D23"/>
    <w:rsid w:val="00797DC6"/>
    <w:rsid w:val="007C022F"/>
    <w:rsid w:val="00A24EF5"/>
    <w:rsid w:val="00AC1525"/>
    <w:rsid w:val="00B140BB"/>
    <w:rsid w:val="00C40397"/>
    <w:rsid w:val="00CA6382"/>
    <w:rsid w:val="00CC75C6"/>
    <w:rsid w:val="00E94282"/>
    <w:rsid w:val="00EB7D2F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5A896"/>
  <w15:docId w15:val="{F5C93EF0-F1FC-4378-A154-5FDEBC6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NormalWeb1">
    <w:name w:val="Normal (Web)1"/>
    <w:autoRedefine/>
    <w:rsid w:val="00516CB9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28"/>
      <w:szCs w:val="20"/>
      <w:lang w:eastAsia="pt-BR"/>
    </w:rPr>
  </w:style>
  <w:style w:type="paragraph" w:customStyle="1" w:styleId="Default">
    <w:name w:val="Default"/>
    <w:rsid w:val="00EB7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CA63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A6382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ua@fu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usuario</cp:lastModifiedBy>
  <cp:revision>5</cp:revision>
  <dcterms:created xsi:type="dcterms:W3CDTF">2022-08-04T13:18:00Z</dcterms:created>
  <dcterms:modified xsi:type="dcterms:W3CDTF">2022-08-04T18:57:00Z</dcterms:modified>
</cp:coreProperties>
</file>